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2AF44" w14:textId="77777777" w:rsidR="004C7DA5" w:rsidRDefault="004C0F7B">
      <w:pPr>
        <w:spacing w:line="480" w:lineRule="auto"/>
        <w:jc w:val="left"/>
        <w:rPr>
          <w:rFonts w:ascii="FZXiaoBiaoSong-B05S" w:eastAsia="FZXiaoBiaoSong-B05S" w:hAnsi="仿宋"/>
          <w:sz w:val="36"/>
          <w:szCs w:val="36"/>
          <w:lang w:eastAsia="zh-Hans"/>
        </w:rPr>
      </w:pPr>
      <w:r>
        <w:rPr>
          <w:rFonts w:ascii="FZXiaoBiaoSong-B05S" w:eastAsia="FZXiaoBiaoSong-B05S" w:hAnsi="仿宋" w:hint="eastAsia"/>
          <w:sz w:val="36"/>
          <w:szCs w:val="36"/>
          <w:lang w:eastAsia="zh-Hans"/>
        </w:rPr>
        <w:t>附件</w:t>
      </w:r>
      <w:r>
        <w:rPr>
          <w:rFonts w:ascii="FZXiaoBiaoSong-B05S" w:eastAsia="FZXiaoBiaoSong-B05S" w:hAnsi="仿宋"/>
          <w:sz w:val="36"/>
          <w:szCs w:val="36"/>
          <w:lang w:eastAsia="zh-Hans"/>
        </w:rPr>
        <w:t>2</w:t>
      </w:r>
    </w:p>
    <w:p w14:paraId="414AAEDA" w14:textId="77777777" w:rsidR="004C7DA5" w:rsidRDefault="004C0F7B">
      <w:pPr>
        <w:spacing w:line="480" w:lineRule="auto"/>
        <w:jc w:val="center"/>
        <w:rPr>
          <w:rFonts w:ascii="FZXiaoBiaoSong-B05S" w:eastAsia="FZXiaoBiaoSong-B05S" w:hAnsi="仿宋"/>
          <w:sz w:val="32"/>
          <w:szCs w:val="32"/>
        </w:rPr>
      </w:pPr>
      <w:r>
        <w:rPr>
          <w:rFonts w:ascii="方正小标宋简体" w:eastAsia="方正小标宋简体" w:hAnsi="仿宋" w:hint="eastAsia"/>
          <w:bCs/>
          <w:color w:val="000000"/>
          <w:sz w:val="32"/>
          <w:szCs w:val="32"/>
          <w:lang w:eastAsia="zh-Hans"/>
        </w:rPr>
        <w:t>检测工作组专家成员申请表</w:t>
      </w:r>
    </w:p>
    <w:tbl>
      <w:tblPr>
        <w:tblStyle w:val="a4"/>
        <w:tblW w:w="9215" w:type="dxa"/>
        <w:tblInd w:w="-431" w:type="dxa"/>
        <w:tblLook w:val="04A0" w:firstRow="1" w:lastRow="0" w:firstColumn="1" w:lastColumn="0" w:noHBand="0" w:noVBand="1"/>
      </w:tblPr>
      <w:tblGrid>
        <w:gridCol w:w="1380"/>
        <w:gridCol w:w="2165"/>
        <w:gridCol w:w="1449"/>
        <w:gridCol w:w="2288"/>
        <w:gridCol w:w="1933"/>
      </w:tblGrid>
      <w:tr w:rsidR="004C7DA5" w14:paraId="4754288A" w14:textId="77777777">
        <w:trPr>
          <w:trHeight w:val="717"/>
        </w:trPr>
        <w:tc>
          <w:tcPr>
            <w:tcW w:w="1380" w:type="dxa"/>
            <w:vAlign w:val="center"/>
          </w:tcPr>
          <w:p w14:paraId="6922B14B" w14:textId="77777777" w:rsidR="004C7DA5" w:rsidRDefault="004C0F7B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姓    名</w:t>
            </w:r>
          </w:p>
        </w:tc>
        <w:tc>
          <w:tcPr>
            <w:tcW w:w="2165" w:type="dxa"/>
            <w:vAlign w:val="center"/>
          </w:tcPr>
          <w:p w14:paraId="72F86AC0" w14:textId="77777777" w:rsidR="004C7DA5" w:rsidRDefault="004C7DA5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14:paraId="3F244628" w14:textId="77777777" w:rsidR="004C7DA5" w:rsidRDefault="004C0F7B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性    别</w:t>
            </w:r>
          </w:p>
        </w:tc>
        <w:tc>
          <w:tcPr>
            <w:tcW w:w="2288" w:type="dxa"/>
            <w:vAlign w:val="center"/>
          </w:tcPr>
          <w:p w14:paraId="6DA4307D" w14:textId="77777777" w:rsidR="004C7DA5" w:rsidRDefault="004C7DA5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vAlign w:val="center"/>
          </w:tcPr>
          <w:p w14:paraId="4EE521F2" w14:textId="77777777" w:rsidR="004C7DA5" w:rsidRDefault="004C0F7B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照片jpg</w:t>
            </w:r>
          </w:p>
        </w:tc>
      </w:tr>
      <w:tr w:rsidR="004C7DA5" w14:paraId="4EACF7D6" w14:textId="77777777">
        <w:trPr>
          <w:trHeight w:val="689"/>
        </w:trPr>
        <w:tc>
          <w:tcPr>
            <w:tcW w:w="1380" w:type="dxa"/>
            <w:vAlign w:val="center"/>
          </w:tcPr>
          <w:p w14:paraId="02A417FE" w14:textId="77777777" w:rsidR="004C7DA5" w:rsidRDefault="004C0F7B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出生年月</w:t>
            </w:r>
          </w:p>
        </w:tc>
        <w:tc>
          <w:tcPr>
            <w:tcW w:w="2165" w:type="dxa"/>
            <w:vAlign w:val="center"/>
          </w:tcPr>
          <w:p w14:paraId="6C39274A" w14:textId="77777777" w:rsidR="004C7DA5" w:rsidRDefault="004C7DA5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14:paraId="67A52EAE" w14:textId="77777777" w:rsidR="004C7DA5" w:rsidRDefault="004C0F7B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工作职务</w:t>
            </w:r>
          </w:p>
        </w:tc>
        <w:tc>
          <w:tcPr>
            <w:tcW w:w="2288" w:type="dxa"/>
            <w:vAlign w:val="center"/>
          </w:tcPr>
          <w:p w14:paraId="46FCB03D" w14:textId="77777777" w:rsidR="004C7DA5" w:rsidRDefault="004C7DA5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933" w:type="dxa"/>
            <w:vMerge/>
            <w:vAlign w:val="center"/>
          </w:tcPr>
          <w:p w14:paraId="6701E4A2" w14:textId="77777777" w:rsidR="004C7DA5" w:rsidRDefault="004C7DA5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4C7DA5" w14:paraId="3EE35B05" w14:textId="77777777">
        <w:trPr>
          <w:trHeight w:val="730"/>
        </w:trPr>
        <w:tc>
          <w:tcPr>
            <w:tcW w:w="1380" w:type="dxa"/>
            <w:vAlign w:val="center"/>
          </w:tcPr>
          <w:p w14:paraId="5CACB68A" w14:textId="77777777" w:rsidR="004C7DA5" w:rsidRDefault="004C0F7B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学    历</w:t>
            </w:r>
          </w:p>
        </w:tc>
        <w:tc>
          <w:tcPr>
            <w:tcW w:w="2165" w:type="dxa"/>
            <w:vAlign w:val="center"/>
          </w:tcPr>
          <w:p w14:paraId="68E3B841" w14:textId="77777777" w:rsidR="004C7DA5" w:rsidRDefault="004C7DA5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14:paraId="03207394" w14:textId="77777777" w:rsidR="004C7DA5" w:rsidRDefault="004C0F7B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技术职称</w:t>
            </w:r>
          </w:p>
        </w:tc>
        <w:tc>
          <w:tcPr>
            <w:tcW w:w="2288" w:type="dxa"/>
            <w:vAlign w:val="center"/>
          </w:tcPr>
          <w:p w14:paraId="0EFE9FB4" w14:textId="77777777" w:rsidR="004C7DA5" w:rsidRDefault="004C7DA5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933" w:type="dxa"/>
            <w:vMerge/>
            <w:vAlign w:val="center"/>
          </w:tcPr>
          <w:p w14:paraId="594172F1" w14:textId="77777777" w:rsidR="004C7DA5" w:rsidRDefault="004C7DA5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4C7DA5" w14:paraId="1D66578A" w14:textId="77777777">
        <w:trPr>
          <w:trHeight w:val="674"/>
        </w:trPr>
        <w:tc>
          <w:tcPr>
            <w:tcW w:w="1380" w:type="dxa"/>
            <w:vAlign w:val="center"/>
          </w:tcPr>
          <w:p w14:paraId="3327B5FE" w14:textId="77777777" w:rsidR="004C7DA5" w:rsidRDefault="004C0F7B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工作部门</w:t>
            </w:r>
          </w:p>
        </w:tc>
        <w:tc>
          <w:tcPr>
            <w:tcW w:w="2165" w:type="dxa"/>
            <w:vAlign w:val="center"/>
          </w:tcPr>
          <w:p w14:paraId="157DAFB0" w14:textId="77777777" w:rsidR="004C7DA5" w:rsidRDefault="004C7DA5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14:paraId="11C9A152" w14:textId="77777777" w:rsidR="004C7DA5" w:rsidRDefault="004C0F7B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毕业院校</w:t>
            </w:r>
          </w:p>
        </w:tc>
        <w:tc>
          <w:tcPr>
            <w:tcW w:w="4221" w:type="dxa"/>
            <w:gridSpan w:val="2"/>
            <w:vAlign w:val="center"/>
          </w:tcPr>
          <w:p w14:paraId="7F3E8AF8" w14:textId="77777777" w:rsidR="004C7DA5" w:rsidRDefault="004C7DA5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4C7DA5" w14:paraId="24698164" w14:textId="77777777">
        <w:trPr>
          <w:trHeight w:val="674"/>
        </w:trPr>
        <w:tc>
          <w:tcPr>
            <w:tcW w:w="1380" w:type="dxa"/>
            <w:vAlign w:val="center"/>
          </w:tcPr>
          <w:p w14:paraId="7A38FDF4" w14:textId="77777777" w:rsidR="004C7DA5" w:rsidRDefault="004C0F7B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工作单位</w:t>
            </w:r>
          </w:p>
        </w:tc>
        <w:tc>
          <w:tcPr>
            <w:tcW w:w="7835" w:type="dxa"/>
            <w:gridSpan w:val="4"/>
            <w:vAlign w:val="center"/>
          </w:tcPr>
          <w:p w14:paraId="77737C03" w14:textId="77777777" w:rsidR="004C7DA5" w:rsidRDefault="004C7DA5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4C7DA5" w14:paraId="6AD8DDF7" w14:textId="77777777">
        <w:trPr>
          <w:trHeight w:val="702"/>
        </w:trPr>
        <w:tc>
          <w:tcPr>
            <w:tcW w:w="1380" w:type="dxa"/>
            <w:vAlign w:val="center"/>
          </w:tcPr>
          <w:p w14:paraId="7E95AE5E" w14:textId="77777777" w:rsidR="004C7DA5" w:rsidRDefault="004C0F7B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通讯地址</w:t>
            </w:r>
          </w:p>
        </w:tc>
        <w:tc>
          <w:tcPr>
            <w:tcW w:w="2165" w:type="dxa"/>
            <w:vAlign w:val="center"/>
          </w:tcPr>
          <w:p w14:paraId="4F4F5292" w14:textId="77777777" w:rsidR="004C7DA5" w:rsidRDefault="004C7DA5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14:paraId="311F7FC9" w14:textId="77777777" w:rsidR="004C7DA5" w:rsidRDefault="004C0F7B">
            <w:pPr>
              <w:spacing w:line="560" w:lineRule="exact"/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邮编</w:t>
            </w:r>
          </w:p>
        </w:tc>
        <w:tc>
          <w:tcPr>
            <w:tcW w:w="4221" w:type="dxa"/>
            <w:gridSpan w:val="2"/>
            <w:vAlign w:val="center"/>
          </w:tcPr>
          <w:p w14:paraId="20760635" w14:textId="77777777" w:rsidR="004C7DA5" w:rsidRDefault="004C7DA5">
            <w:pPr>
              <w:spacing w:line="560" w:lineRule="exact"/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</w:tc>
      </w:tr>
      <w:tr w:rsidR="004C7DA5" w14:paraId="24DD9418" w14:textId="77777777">
        <w:trPr>
          <w:trHeight w:val="660"/>
        </w:trPr>
        <w:tc>
          <w:tcPr>
            <w:tcW w:w="1380" w:type="dxa"/>
            <w:vAlign w:val="center"/>
          </w:tcPr>
          <w:p w14:paraId="1CC84E36" w14:textId="77777777" w:rsidR="004C7DA5" w:rsidRDefault="004C0F7B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单位电话</w:t>
            </w:r>
          </w:p>
        </w:tc>
        <w:tc>
          <w:tcPr>
            <w:tcW w:w="2165" w:type="dxa"/>
            <w:vAlign w:val="center"/>
          </w:tcPr>
          <w:p w14:paraId="4B6D1C4C" w14:textId="77777777" w:rsidR="004C7DA5" w:rsidRDefault="004C7DA5">
            <w:pPr>
              <w:spacing w:line="560" w:lineRule="exact"/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</w:tc>
        <w:tc>
          <w:tcPr>
            <w:tcW w:w="1449" w:type="dxa"/>
            <w:vAlign w:val="center"/>
          </w:tcPr>
          <w:p w14:paraId="33E36FAB" w14:textId="77777777" w:rsidR="004C7DA5" w:rsidRDefault="004C0F7B">
            <w:pPr>
              <w:spacing w:line="560" w:lineRule="exact"/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传真</w:t>
            </w:r>
          </w:p>
        </w:tc>
        <w:tc>
          <w:tcPr>
            <w:tcW w:w="4221" w:type="dxa"/>
            <w:gridSpan w:val="2"/>
          </w:tcPr>
          <w:p w14:paraId="373FC7B7" w14:textId="77777777" w:rsidR="004C7DA5" w:rsidRDefault="004C7DA5">
            <w:pPr>
              <w:spacing w:line="560" w:lineRule="exact"/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</w:tc>
      </w:tr>
      <w:tr w:rsidR="004C7DA5" w14:paraId="43B76175" w14:textId="77777777">
        <w:trPr>
          <w:trHeight w:val="660"/>
        </w:trPr>
        <w:tc>
          <w:tcPr>
            <w:tcW w:w="1380" w:type="dxa"/>
            <w:vAlign w:val="center"/>
          </w:tcPr>
          <w:p w14:paraId="638723AD" w14:textId="77777777" w:rsidR="004C7DA5" w:rsidRDefault="004C0F7B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手    机</w:t>
            </w:r>
          </w:p>
        </w:tc>
        <w:tc>
          <w:tcPr>
            <w:tcW w:w="2165" w:type="dxa"/>
            <w:vAlign w:val="center"/>
          </w:tcPr>
          <w:p w14:paraId="52707E36" w14:textId="77777777" w:rsidR="004C7DA5" w:rsidRDefault="004C7DA5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14:paraId="40A6B9B4" w14:textId="77777777" w:rsidR="004C7DA5" w:rsidRDefault="004C0F7B">
            <w:pPr>
              <w:spacing w:line="56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电子邮箱</w:t>
            </w:r>
          </w:p>
        </w:tc>
        <w:tc>
          <w:tcPr>
            <w:tcW w:w="4221" w:type="dxa"/>
            <w:gridSpan w:val="2"/>
          </w:tcPr>
          <w:p w14:paraId="572F114B" w14:textId="77777777" w:rsidR="004C7DA5" w:rsidRDefault="004C7DA5">
            <w:pPr>
              <w:spacing w:line="560" w:lineRule="exact"/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</w:tc>
      </w:tr>
      <w:tr w:rsidR="004C7DA5" w14:paraId="64396549" w14:textId="77777777">
        <w:trPr>
          <w:trHeight w:val="2880"/>
        </w:trPr>
        <w:tc>
          <w:tcPr>
            <w:tcW w:w="9215" w:type="dxa"/>
            <w:gridSpan w:val="5"/>
          </w:tcPr>
          <w:p w14:paraId="6D229EF7" w14:textId="77777777" w:rsidR="004C7DA5" w:rsidRDefault="004C0F7B">
            <w:pPr>
              <w:spacing w:line="560" w:lineRule="exact"/>
              <w:jc w:val="left"/>
              <w:rPr>
                <w:rFonts w:ascii="黑体" w:eastAsia="黑体" w:hAnsi="黑体"/>
                <w:b/>
                <w:sz w:val="36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技术专长（专业方向）</w:t>
            </w:r>
          </w:p>
        </w:tc>
      </w:tr>
      <w:tr w:rsidR="004C7DA5" w14:paraId="6964672C" w14:textId="77777777">
        <w:trPr>
          <w:trHeight w:val="3408"/>
        </w:trPr>
        <w:tc>
          <w:tcPr>
            <w:tcW w:w="9215" w:type="dxa"/>
            <w:gridSpan w:val="5"/>
          </w:tcPr>
          <w:p w14:paraId="08EF8F98" w14:textId="77777777" w:rsidR="004C7DA5" w:rsidRDefault="004C0F7B">
            <w:pPr>
              <w:spacing w:line="560" w:lineRule="exac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个人简历（工作经历、主要成果、代表性著作及论文）</w:t>
            </w:r>
          </w:p>
        </w:tc>
      </w:tr>
      <w:tr w:rsidR="004C7DA5" w14:paraId="128B1B26" w14:textId="77777777">
        <w:trPr>
          <w:trHeight w:val="2042"/>
        </w:trPr>
        <w:tc>
          <w:tcPr>
            <w:tcW w:w="9215" w:type="dxa"/>
            <w:gridSpan w:val="5"/>
          </w:tcPr>
          <w:p w14:paraId="4BD70296" w14:textId="77777777" w:rsidR="004C7DA5" w:rsidRDefault="004C0F7B">
            <w:pPr>
              <w:spacing w:line="560" w:lineRule="exac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lastRenderedPageBreak/>
              <w:t>曾负责组织制修订标准、主要职责</w:t>
            </w:r>
          </w:p>
        </w:tc>
      </w:tr>
      <w:tr w:rsidR="004C7DA5" w14:paraId="120B49EB" w14:textId="77777777">
        <w:trPr>
          <w:trHeight w:val="1825"/>
        </w:trPr>
        <w:tc>
          <w:tcPr>
            <w:tcW w:w="9215" w:type="dxa"/>
            <w:gridSpan w:val="5"/>
          </w:tcPr>
          <w:p w14:paraId="7D9D2E6F" w14:textId="77777777" w:rsidR="004C7DA5" w:rsidRDefault="004C0F7B">
            <w:pPr>
              <w:spacing w:line="560" w:lineRule="exac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在</w:t>
            </w:r>
            <w:r>
              <w:rPr>
                <w:rFonts w:ascii="FangSong" w:eastAsia="FangSong" w:hAnsi="FangSong" w:hint="eastAsia"/>
                <w:sz w:val="28"/>
                <w:szCs w:val="28"/>
                <w:lang w:eastAsia="zh-Hans"/>
              </w:rPr>
              <w:t>配电设备检测方面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所获奖励/专利/产出标准、论文等情况</w:t>
            </w:r>
          </w:p>
        </w:tc>
      </w:tr>
      <w:tr w:rsidR="004C7DA5" w14:paraId="112F1132" w14:textId="77777777">
        <w:trPr>
          <w:trHeight w:val="2419"/>
        </w:trPr>
        <w:tc>
          <w:tcPr>
            <w:tcW w:w="9215" w:type="dxa"/>
            <w:gridSpan w:val="5"/>
          </w:tcPr>
          <w:p w14:paraId="561F7DEF" w14:textId="77777777" w:rsidR="004C7DA5" w:rsidRDefault="004C0F7B">
            <w:pPr>
              <w:spacing w:line="560" w:lineRule="exac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参加</w:t>
            </w:r>
            <w:r>
              <w:rPr>
                <w:rFonts w:ascii="FangSong" w:eastAsia="FangSong" w:hAnsi="FangSong" w:hint="eastAsia"/>
                <w:sz w:val="28"/>
                <w:szCs w:val="28"/>
                <w:lang w:eastAsia="zh-Hans"/>
              </w:rPr>
              <w:t>过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何种学术组织、担任何种职务</w:t>
            </w:r>
          </w:p>
        </w:tc>
      </w:tr>
      <w:tr w:rsidR="004C7DA5" w14:paraId="0ABF617A" w14:textId="77777777">
        <w:trPr>
          <w:trHeight w:val="1596"/>
        </w:trPr>
        <w:tc>
          <w:tcPr>
            <w:tcW w:w="9215" w:type="dxa"/>
            <w:gridSpan w:val="5"/>
          </w:tcPr>
          <w:p w14:paraId="55B356B2" w14:textId="77777777" w:rsidR="004C7DA5" w:rsidRDefault="004C0F7B">
            <w:pPr>
              <w:spacing w:line="560" w:lineRule="exac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单位意见</w:t>
            </w:r>
          </w:p>
          <w:p w14:paraId="5C11D8F5" w14:textId="77777777" w:rsidR="004C7DA5" w:rsidRDefault="004C7DA5">
            <w:pPr>
              <w:spacing w:line="560" w:lineRule="exact"/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  <w:p w14:paraId="33BD173B" w14:textId="77777777" w:rsidR="004C7DA5" w:rsidRDefault="004C0F7B">
            <w:pPr>
              <w:spacing w:line="560" w:lineRule="exac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                                                      公 章</w:t>
            </w:r>
          </w:p>
          <w:p w14:paraId="7830FF4F" w14:textId="77777777" w:rsidR="004C7DA5" w:rsidRDefault="004C0F7B">
            <w:pPr>
              <w:spacing w:line="560" w:lineRule="exac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                                                   年   月   日</w:t>
            </w:r>
          </w:p>
        </w:tc>
      </w:tr>
    </w:tbl>
    <w:p w14:paraId="6B0B4ED3" w14:textId="77777777" w:rsidR="004C7DA5" w:rsidRDefault="004C0F7B">
      <w:pPr>
        <w:widowControl/>
        <w:shd w:val="clear" w:color="auto" w:fill="FFFFFF"/>
        <w:spacing w:line="440" w:lineRule="exact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注：</w:t>
      </w:r>
      <w:r>
        <w:rPr>
          <w:rFonts w:ascii="仿宋_GB2312" w:eastAsia="仿宋_GB2312" w:hAnsi="仿宋_GB2312" w:cs="仿宋_GB2312" w:hint="eastAsia"/>
          <w:bCs/>
          <w:sz w:val="24"/>
          <w:lang w:eastAsia="zh-Hans"/>
        </w:rPr>
        <w:t>请将此表格于</w:t>
      </w:r>
      <w:r>
        <w:rPr>
          <w:rFonts w:ascii="仿宋_GB2312" w:eastAsia="仿宋_GB2312" w:hAnsi="仿宋_GB2312" w:cs="仿宋_GB2312"/>
          <w:bCs/>
          <w:sz w:val="24"/>
          <w:lang w:eastAsia="zh-Hans"/>
        </w:rPr>
        <w:t>4</w:t>
      </w:r>
      <w:r>
        <w:rPr>
          <w:rFonts w:ascii="仿宋_GB2312" w:eastAsia="仿宋_GB2312" w:hAnsi="仿宋_GB2312" w:cs="仿宋_GB2312" w:hint="eastAsia"/>
          <w:bCs/>
          <w:sz w:val="24"/>
          <w:lang w:eastAsia="zh-Hans"/>
        </w:rPr>
        <w:t>月</w:t>
      </w:r>
      <w:r>
        <w:rPr>
          <w:rFonts w:ascii="仿宋_GB2312" w:eastAsia="仿宋_GB2312" w:hAnsi="仿宋_GB2312" w:cs="仿宋_GB2312"/>
          <w:bCs/>
          <w:sz w:val="24"/>
          <w:lang w:eastAsia="zh-Hans"/>
        </w:rPr>
        <w:t>30</w:t>
      </w:r>
      <w:r>
        <w:rPr>
          <w:rFonts w:ascii="仿宋_GB2312" w:eastAsia="仿宋_GB2312" w:hAnsi="仿宋_GB2312" w:cs="仿宋_GB2312" w:hint="eastAsia"/>
          <w:bCs/>
          <w:sz w:val="24"/>
          <w:lang w:eastAsia="zh-Hans"/>
        </w:rPr>
        <w:t>日前发送至邮箱：zdh@eptc.org.cn。</w:t>
      </w:r>
    </w:p>
    <w:sectPr w:rsidR="004C7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FangSong">
    <w:altName w:val="方正仿宋_GBK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E32B1F"/>
    <w:rsid w:val="07FC7738"/>
    <w:rsid w:val="0CCE4611"/>
    <w:rsid w:val="0DFDE9A0"/>
    <w:rsid w:val="12CF1830"/>
    <w:rsid w:val="165F5E1A"/>
    <w:rsid w:val="17BFF15D"/>
    <w:rsid w:val="19B9EF10"/>
    <w:rsid w:val="1BF3BF21"/>
    <w:rsid w:val="1CFF111F"/>
    <w:rsid w:val="1DBF57F7"/>
    <w:rsid w:val="2B2BC994"/>
    <w:rsid w:val="2BBB8A2F"/>
    <w:rsid w:val="2D4FB5BF"/>
    <w:rsid w:val="2D6F1A10"/>
    <w:rsid w:val="2DBDAB2D"/>
    <w:rsid w:val="2EFB26A5"/>
    <w:rsid w:val="2F57FD17"/>
    <w:rsid w:val="2FD74227"/>
    <w:rsid w:val="2FF7F891"/>
    <w:rsid w:val="31FF5027"/>
    <w:rsid w:val="33DDB504"/>
    <w:rsid w:val="35BF4155"/>
    <w:rsid w:val="3673B4E1"/>
    <w:rsid w:val="37715D7E"/>
    <w:rsid w:val="37F4C2AD"/>
    <w:rsid w:val="37FE4340"/>
    <w:rsid w:val="38FE46A1"/>
    <w:rsid w:val="399F6367"/>
    <w:rsid w:val="39C4FFE5"/>
    <w:rsid w:val="3AF99FEF"/>
    <w:rsid w:val="3B3F10CD"/>
    <w:rsid w:val="3BBF1E19"/>
    <w:rsid w:val="3BCF1FAB"/>
    <w:rsid w:val="3CFF2AD5"/>
    <w:rsid w:val="3CFFD9BD"/>
    <w:rsid w:val="3DDEF8EB"/>
    <w:rsid w:val="3E77DF8B"/>
    <w:rsid w:val="3F7309D0"/>
    <w:rsid w:val="3FAA975C"/>
    <w:rsid w:val="3FCF406B"/>
    <w:rsid w:val="3FD54C83"/>
    <w:rsid w:val="3FDB8BE4"/>
    <w:rsid w:val="3FE76C29"/>
    <w:rsid w:val="3FE7D076"/>
    <w:rsid w:val="3FF70716"/>
    <w:rsid w:val="3FF794C5"/>
    <w:rsid w:val="3FFFFDA4"/>
    <w:rsid w:val="40F9D6D9"/>
    <w:rsid w:val="4BFFE138"/>
    <w:rsid w:val="4D7DEE98"/>
    <w:rsid w:val="4EBF2330"/>
    <w:rsid w:val="4FDB97E9"/>
    <w:rsid w:val="4FE91864"/>
    <w:rsid w:val="4FF915A6"/>
    <w:rsid w:val="537AF6C2"/>
    <w:rsid w:val="569F2B3E"/>
    <w:rsid w:val="56E6A9C7"/>
    <w:rsid w:val="576D72DE"/>
    <w:rsid w:val="57BB0552"/>
    <w:rsid w:val="57C7F9E4"/>
    <w:rsid w:val="583FC1D8"/>
    <w:rsid w:val="5A7B0615"/>
    <w:rsid w:val="5B4F682C"/>
    <w:rsid w:val="5BEA30D6"/>
    <w:rsid w:val="5BEB9A36"/>
    <w:rsid w:val="5D0FFDA3"/>
    <w:rsid w:val="5D7FF622"/>
    <w:rsid w:val="5DF6E5B7"/>
    <w:rsid w:val="5E3E34FB"/>
    <w:rsid w:val="5EE63933"/>
    <w:rsid w:val="5F3F7290"/>
    <w:rsid w:val="5F3FB2DF"/>
    <w:rsid w:val="5F774A64"/>
    <w:rsid w:val="5FB35554"/>
    <w:rsid w:val="5FEDD282"/>
    <w:rsid w:val="5FF96EE4"/>
    <w:rsid w:val="5FFD59B4"/>
    <w:rsid w:val="5FFFD8B7"/>
    <w:rsid w:val="60D54991"/>
    <w:rsid w:val="61FFEECA"/>
    <w:rsid w:val="655B91D1"/>
    <w:rsid w:val="66AF847A"/>
    <w:rsid w:val="67D70F7A"/>
    <w:rsid w:val="67FA2140"/>
    <w:rsid w:val="68E716DD"/>
    <w:rsid w:val="6AED812F"/>
    <w:rsid w:val="6BF52D71"/>
    <w:rsid w:val="6BFF9B84"/>
    <w:rsid w:val="6BFFC45F"/>
    <w:rsid w:val="6CF13505"/>
    <w:rsid w:val="6D7F5CD4"/>
    <w:rsid w:val="6DD391F3"/>
    <w:rsid w:val="6DDF13B5"/>
    <w:rsid w:val="6EF33E49"/>
    <w:rsid w:val="6EFCAC52"/>
    <w:rsid w:val="6EFFA3D6"/>
    <w:rsid w:val="6F5FA4DC"/>
    <w:rsid w:val="6F9F09DC"/>
    <w:rsid w:val="6FBF2E3F"/>
    <w:rsid w:val="6FEB3A9C"/>
    <w:rsid w:val="6FFD4AE9"/>
    <w:rsid w:val="7366A40C"/>
    <w:rsid w:val="7395F494"/>
    <w:rsid w:val="73E32B1F"/>
    <w:rsid w:val="73FEF6AE"/>
    <w:rsid w:val="746FC6BF"/>
    <w:rsid w:val="76040FF3"/>
    <w:rsid w:val="766FD8CB"/>
    <w:rsid w:val="76FD0A3C"/>
    <w:rsid w:val="77DFEEF9"/>
    <w:rsid w:val="77F7FC59"/>
    <w:rsid w:val="77F8DF57"/>
    <w:rsid w:val="77FFCDF2"/>
    <w:rsid w:val="78DC4B81"/>
    <w:rsid w:val="793D4C7C"/>
    <w:rsid w:val="79AF61D5"/>
    <w:rsid w:val="79DE2810"/>
    <w:rsid w:val="79F3F1F2"/>
    <w:rsid w:val="7A22CB00"/>
    <w:rsid w:val="7A5D5864"/>
    <w:rsid w:val="7BBF44D6"/>
    <w:rsid w:val="7BDF0E03"/>
    <w:rsid w:val="7BDF73D3"/>
    <w:rsid w:val="7BED0663"/>
    <w:rsid w:val="7BFB7FC9"/>
    <w:rsid w:val="7BFDD5AD"/>
    <w:rsid w:val="7C1FD986"/>
    <w:rsid w:val="7D5A2126"/>
    <w:rsid w:val="7D7BC068"/>
    <w:rsid w:val="7D924A8F"/>
    <w:rsid w:val="7DAF1CA8"/>
    <w:rsid w:val="7DDE2D68"/>
    <w:rsid w:val="7DDFF441"/>
    <w:rsid w:val="7DEC12BD"/>
    <w:rsid w:val="7DF8A98B"/>
    <w:rsid w:val="7DF925D3"/>
    <w:rsid w:val="7DFACCC8"/>
    <w:rsid w:val="7DFE2DD9"/>
    <w:rsid w:val="7E4F25F6"/>
    <w:rsid w:val="7E79DF1B"/>
    <w:rsid w:val="7EB98802"/>
    <w:rsid w:val="7EDB1B39"/>
    <w:rsid w:val="7EDBF041"/>
    <w:rsid w:val="7EF241AE"/>
    <w:rsid w:val="7EFFF876"/>
    <w:rsid w:val="7F0BFE74"/>
    <w:rsid w:val="7F39AB60"/>
    <w:rsid w:val="7F3EFBDF"/>
    <w:rsid w:val="7F5F1BD9"/>
    <w:rsid w:val="7F6F262C"/>
    <w:rsid w:val="7F79F45D"/>
    <w:rsid w:val="7F9CA6BA"/>
    <w:rsid w:val="7FAC0A49"/>
    <w:rsid w:val="7FB79FE1"/>
    <w:rsid w:val="7FBDB2E1"/>
    <w:rsid w:val="7FBFE2A0"/>
    <w:rsid w:val="7FCBB34C"/>
    <w:rsid w:val="7FDEADFF"/>
    <w:rsid w:val="7FFE1C4E"/>
    <w:rsid w:val="7FFEF33E"/>
    <w:rsid w:val="7FFF34F2"/>
    <w:rsid w:val="7FFF937B"/>
    <w:rsid w:val="7FFFAFB8"/>
    <w:rsid w:val="87EFFAB5"/>
    <w:rsid w:val="8977B718"/>
    <w:rsid w:val="98CE1947"/>
    <w:rsid w:val="9AF7E66F"/>
    <w:rsid w:val="9BE66C5E"/>
    <w:rsid w:val="9E697243"/>
    <w:rsid w:val="9FFA26CE"/>
    <w:rsid w:val="A498B6B3"/>
    <w:rsid w:val="A69EA87D"/>
    <w:rsid w:val="A7FD8274"/>
    <w:rsid w:val="AAFFAF9A"/>
    <w:rsid w:val="AB6B331C"/>
    <w:rsid w:val="AB7DC50C"/>
    <w:rsid w:val="ADCFC407"/>
    <w:rsid w:val="AF65D007"/>
    <w:rsid w:val="AF6B8AB9"/>
    <w:rsid w:val="AFD7E798"/>
    <w:rsid w:val="AFDC54F1"/>
    <w:rsid w:val="B7EFD5E1"/>
    <w:rsid w:val="BBF95A70"/>
    <w:rsid w:val="BBFD59C1"/>
    <w:rsid w:val="BDDDD4D3"/>
    <w:rsid w:val="BDDE505F"/>
    <w:rsid w:val="BDFE73DC"/>
    <w:rsid w:val="BE7FDC37"/>
    <w:rsid w:val="BEF74AD4"/>
    <w:rsid w:val="BF3B643C"/>
    <w:rsid w:val="BF5ECF73"/>
    <w:rsid w:val="BF7CD2E4"/>
    <w:rsid w:val="BFBF5BAC"/>
    <w:rsid w:val="BFEB867A"/>
    <w:rsid w:val="BFEBAE4E"/>
    <w:rsid w:val="C55F10DF"/>
    <w:rsid w:val="C57BAD8C"/>
    <w:rsid w:val="C77BE3DD"/>
    <w:rsid w:val="C78A75F2"/>
    <w:rsid w:val="CBFD374C"/>
    <w:rsid w:val="CF79C40A"/>
    <w:rsid w:val="CFE388DD"/>
    <w:rsid w:val="CFEEBF3F"/>
    <w:rsid w:val="D17F338E"/>
    <w:rsid w:val="D3DE0E83"/>
    <w:rsid w:val="D47F2EAA"/>
    <w:rsid w:val="D7BC8CE4"/>
    <w:rsid w:val="D7FE4EA2"/>
    <w:rsid w:val="D7FF98EC"/>
    <w:rsid w:val="DBE7BA0D"/>
    <w:rsid w:val="DBEFB74B"/>
    <w:rsid w:val="DD9DF3D7"/>
    <w:rsid w:val="DDBE1287"/>
    <w:rsid w:val="DEE956D0"/>
    <w:rsid w:val="DEF6349F"/>
    <w:rsid w:val="DEFFC729"/>
    <w:rsid w:val="DF3A1BE1"/>
    <w:rsid w:val="DFAB51E2"/>
    <w:rsid w:val="DFDF910F"/>
    <w:rsid w:val="DFEA091B"/>
    <w:rsid w:val="DFFBF702"/>
    <w:rsid w:val="DFFEB73C"/>
    <w:rsid w:val="E3AF36F7"/>
    <w:rsid w:val="E3EBD4FF"/>
    <w:rsid w:val="E5BD93DA"/>
    <w:rsid w:val="E5EC8810"/>
    <w:rsid w:val="E76759FC"/>
    <w:rsid w:val="E7BE3233"/>
    <w:rsid w:val="E7F249F6"/>
    <w:rsid w:val="E7F7AC57"/>
    <w:rsid w:val="E7FF7AB4"/>
    <w:rsid w:val="E81F72FA"/>
    <w:rsid w:val="E93FC7D2"/>
    <w:rsid w:val="E9D368BA"/>
    <w:rsid w:val="E9FDE054"/>
    <w:rsid w:val="EADFB845"/>
    <w:rsid w:val="EBE902FB"/>
    <w:rsid w:val="EC6F0BFE"/>
    <w:rsid w:val="ED6C5BF7"/>
    <w:rsid w:val="ED774981"/>
    <w:rsid w:val="EDF7C329"/>
    <w:rsid w:val="EE7F0D1D"/>
    <w:rsid w:val="EEB7110B"/>
    <w:rsid w:val="EEFF4D31"/>
    <w:rsid w:val="EF1712DB"/>
    <w:rsid w:val="EF9EA092"/>
    <w:rsid w:val="EFA21192"/>
    <w:rsid w:val="EFA5256C"/>
    <w:rsid w:val="EFA75018"/>
    <w:rsid w:val="EFCBCC3D"/>
    <w:rsid w:val="EFF76A3F"/>
    <w:rsid w:val="EFFD0557"/>
    <w:rsid w:val="EFFD8D97"/>
    <w:rsid w:val="EFFFD3E3"/>
    <w:rsid w:val="F3DF6A7E"/>
    <w:rsid w:val="F4F8F846"/>
    <w:rsid w:val="F5BDC99D"/>
    <w:rsid w:val="F5F15F8F"/>
    <w:rsid w:val="F5FFDDA6"/>
    <w:rsid w:val="F69F620A"/>
    <w:rsid w:val="F6BB2D25"/>
    <w:rsid w:val="F6FD5E91"/>
    <w:rsid w:val="F74F86E0"/>
    <w:rsid w:val="F79DA914"/>
    <w:rsid w:val="F7A73C86"/>
    <w:rsid w:val="F7DFB568"/>
    <w:rsid w:val="F7FF1CB1"/>
    <w:rsid w:val="F8AFBC72"/>
    <w:rsid w:val="F93F11CE"/>
    <w:rsid w:val="F97571F4"/>
    <w:rsid w:val="F9F83DF5"/>
    <w:rsid w:val="F9FD4E31"/>
    <w:rsid w:val="FAD7F813"/>
    <w:rsid w:val="FB3F0AE3"/>
    <w:rsid w:val="FB7D3593"/>
    <w:rsid w:val="FB7F9C61"/>
    <w:rsid w:val="FBB73640"/>
    <w:rsid w:val="FBBFC2E3"/>
    <w:rsid w:val="FBDD3404"/>
    <w:rsid w:val="FBE70733"/>
    <w:rsid w:val="FBFBB409"/>
    <w:rsid w:val="FBFD7F56"/>
    <w:rsid w:val="FBFE43BF"/>
    <w:rsid w:val="FBFF41E7"/>
    <w:rsid w:val="FC7FB22A"/>
    <w:rsid w:val="FCE4DAA2"/>
    <w:rsid w:val="FD3F1148"/>
    <w:rsid w:val="FD5B2EC9"/>
    <w:rsid w:val="FD68AE47"/>
    <w:rsid w:val="FD6DF2AE"/>
    <w:rsid w:val="FD77F38A"/>
    <w:rsid w:val="FD7BB3C2"/>
    <w:rsid w:val="FD8E07ED"/>
    <w:rsid w:val="FD9E79C3"/>
    <w:rsid w:val="FDD9E866"/>
    <w:rsid w:val="FDEF5BC4"/>
    <w:rsid w:val="FDF73830"/>
    <w:rsid w:val="FDF779F9"/>
    <w:rsid w:val="FDFD7543"/>
    <w:rsid w:val="FE3BB9D3"/>
    <w:rsid w:val="FE3D961A"/>
    <w:rsid w:val="FE3F8340"/>
    <w:rsid w:val="FE7F92FF"/>
    <w:rsid w:val="FEBE7A28"/>
    <w:rsid w:val="FEBEB70D"/>
    <w:rsid w:val="FEDBD5AF"/>
    <w:rsid w:val="FEEE67E0"/>
    <w:rsid w:val="FEFEFFCF"/>
    <w:rsid w:val="FF2E9679"/>
    <w:rsid w:val="FF3FB9E2"/>
    <w:rsid w:val="FF4607EA"/>
    <w:rsid w:val="FF63576C"/>
    <w:rsid w:val="FF712FD1"/>
    <w:rsid w:val="FF7E231D"/>
    <w:rsid w:val="FF7EF34E"/>
    <w:rsid w:val="FF9DEE44"/>
    <w:rsid w:val="FF9E5D75"/>
    <w:rsid w:val="FFA76FF3"/>
    <w:rsid w:val="FFAFF9CC"/>
    <w:rsid w:val="FFBAA66C"/>
    <w:rsid w:val="FFBBB88E"/>
    <w:rsid w:val="FFDEB99C"/>
    <w:rsid w:val="FFEEF3CB"/>
    <w:rsid w:val="FFEF63EE"/>
    <w:rsid w:val="FFF5ED43"/>
    <w:rsid w:val="FFFB42B6"/>
    <w:rsid w:val="FFFD6B71"/>
    <w:rsid w:val="FFFF21F7"/>
    <w:rsid w:val="004C0F7B"/>
    <w:rsid w:val="004C7DA5"/>
    <w:rsid w:val="009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45CE7"/>
  <w15:docId w15:val="{65D0E556-B7D8-4FD3-A060-0DA20F80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caoyue</dc:creator>
  <cp:lastModifiedBy>芷依</cp:lastModifiedBy>
  <cp:revision>2</cp:revision>
  <dcterms:created xsi:type="dcterms:W3CDTF">2021-03-24T02:22:00Z</dcterms:created>
  <dcterms:modified xsi:type="dcterms:W3CDTF">2021-03-24T02:22:00Z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